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Times New Roman" w:eastAsia="方正小标宋简体" w:cs="Times New Roman"/>
          <w:sz w:val="32"/>
          <w:szCs w:val="30"/>
        </w:rPr>
      </w:pPr>
      <w:r>
        <w:rPr>
          <w:rFonts w:hint="eastAsia" w:ascii="方正小标宋简体" w:hAnsi="Times New Roman" w:eastAsia="方正小标宋简体" w:cs="Times New Roman"/>
          <w:sz w:val="32"/>
          <w:szCs w:val="30"/>
        </w:rPr>
        <w:t>上海交通大学第</w:t>
      </w:r>
      <w:r>
        <w:rPr>
          <w:rFonts w:hint="default" w:ascii="方正小标宋简体" w:hAnsi="Times New Roman" w:eastAsia="方正小标宋简体" w:cs="Times New Roman"/>
          <w:sz w:val="32"/>
          <w:szCs w:val="30"/>
        </w:rPr>
        <w:t>25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32"/>
          <w:szCs w:val="30"/>
        </w:rPr>
        <w:t>届研究生支教团志愿者报名登记表</w:t>
      </w:r>
    </w:p>
    <w:p>
      <w:pPr>
        <w:spacing w:line="52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所属院（系）：             班级：</w:t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>学号：</w:t>
      </w:r>
    </w:p>
    <w:tbl>
      <w:tblPr>
        <w:tblStyle w:val="7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1620"/>
        <w:gridCol w:w="1812"/>
        <w:gridCol w:w="196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  <w:jc w:val="center"/>
        </w:trPr>
        <w:tc>
          <w:tcPr>
            <w:tcW w:w="262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    别</w:t>
            </w:r>
          </w:p>
        </w:tc>
        <w:tc>
          <w:tcPr>
            <w:tcW w:w="1968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照  片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262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    族</w:t>
            </w: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968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262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    业</w:t>
            </w:r>
          </w:p>
        </w:tc>
        <w:tc>
          <w:tcPr>
            <w:tcW w:w="1968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262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专业排名/专业总人数</w:t>
            </w: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培养方式</w:t>
            </w:r>
          </w:p>
        </w:tc>
        <w:tc>
          <w:tcPr>
            <w:tcW w:w="1968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" w:hRule="atLeast"/>
          <w:jc w:val="center"/>
        </w:trPr>
        <w:tc>
          <w:tcPr>
            <w:tcW w:w="262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专业排名百分比</w:t>
            </w: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58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62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平均学积分</w:t>
            </w: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不及格科目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数</w:t>
            </w:r>
          </w:p>
        </w:tc>
        <w:tc>
          <w:tcPr>
            <w:tcW w:w="358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62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有何特长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262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联系方法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spacing w:line="52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电话：           手机：            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2" w:hRule="atLeast"/>
          <w:jc w:val="center"/>
        </w:trPr>
        <w:tc>
          <w:tcPr>
            <w:tcW w:w="262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家庭地址及联系电话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2624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学习和工作经历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（自高中起）</w:t>
            </w: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540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学习或工作单位及职务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62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62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62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5" w:hRule="atLeast"/>
          <w:jc w:val="center"/>
        </w:trPr>
        <w:tc>
          <w:tcPr>
            <w:tcW w:w="262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社会工作情况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和志愿服务经历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  <w:jc w:val="center"/>
        </w:trPr>
        <w:tc>
          <w:tcPr>
            <w:tcW w:w="262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大学期间何时受过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何种奖励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8" w:hRule="atLeast"/>
          <w:jc w:val="center"/>
        </w:trPr>
        <w:tc>
          <w:tcPr>
            <w:tcW w:w="262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大学期间何时受过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何种处分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spacing w:line="520" w:lineRule="exact"/>
              <w:ind w:firstLine="4200" w:firstLineChars="1750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9" w:hRule="atLeast"/>
          <w:jc w:val="center"/>
        </w:trPr>
        <w:tc>
          <w:tcPr>
            <w:tcW w:w="2624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院系意见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spacing w:line="520" w:lineRule="exact"/>
              <w:ind w:firstLine="4200" w:firstLineChars="17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（院系盖章）</w:t>
            </w:r>
          </w:p>
          <w:p>
            <w:pPr>
              <w:spacing w:line="520" w:lineRule="exact"/>
              <w:ind w:firstLine="120" w:firstLineChars="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院系领导签字：                  年     月     日</w:t>
            </w:r>
          </w:p>
          <w:p>
            <w:pPr>
              <w:spacing w:line="5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（注：此表可复制）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B5"/>
    <w:rsid w:val="00036082"/>
    <w:rsid w:val="0004620E"/>
    <w:rsid w:val="001A7F12"/>
    <w:rsid w:val="002026A6"/>
    <w:rsid w:val="00216241"/>
    <w:rsid w:val="00216651"/>
    <w:rsid w:val="00297C0E"/>
    <w:rsid w:val="002E1302"/>
    <w:rsid w:val="00360C6D"/>
    <w:rsid w:val="003D2682"/>
    <w:rsid w:val="00402661"/>
    <w:rsid w:val="004A4B7E"/>
    <w:rsid w:val="004C505D"/>
    <w:rsid w:val="004E26E8"/>
    <w:rsid w:val="005027C4"/>
    <w:rsid w:val="00512372"/>
    <w:rsid w:val="005420F1"/>
    <w:rsid w:val="00633C00"/>
    <w:rsid w:val="00693A07"/>
    <w:rsid w:val="00736CF1"/>
    <w:rsid w:val="00846E52"/>
    <w:rsid w:val="008578FD"/>
    <w:rsid w:val="00953F5A"/>
    <w:rsid w:val="009C2175"/>
    <w:rsid w:val="00A05A12"/>
    <w:rsid w:val="00A460A5"/>
    <w:rsid w:val="00A95624"/>
    <w:rsid w:val="00AF5830"/>
    <w:rsid w:val="00B311CC"/>
    <w:rsid w:val="00B325D1"/>
    <w:rsid w:val="00B516BE"/>
    <w:rsid w:val="00B960B5"/>
    <w:rsid w:val="00BC75CB"/>
    <w:rsid w:val="00BE47C7"/>
    <w:rsid w:val="00C571D0"/>
    <w:rsid w:val="00C6152B"/>
    <w:rsid w:val="00C802A3"/>
    <w:rsid w:val="00CA5E48"/>
    <w:rsid w:val="00CE7BD1"/>
    <w:rsid w:val="00D256B4"/>
    <w:rsid w:val="00D3279A"/>
    <w:rsid w:val="00D7338D"/>
    <w:rsid w:val="00DA0E07"/>
    <w:rsid w:val="00DD376A"/>
    <w:rsid w:val="00E10EF6"/>
    <w:rsid w:val="00E267B8"/>
    <w:rsid w:val="00E75797"/>
    <w:rsid w:val="00E83395"/>
    <w:rsid w:val="00E9479F"/>
    <w:rsid w:val="00EC123F"/>
    <w:rsid w:val="00F31C3A"/>
    <w:rsid w:val="318FF19B"/>
    <w:rsid w:val="5FEF134D"/>
    <w:rsid w:val="727A445D"/>
    <w:rsid w:val="FFCFE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Lines>2</Lines>
  <Paragraphs>1</Paragraphs>
  <ScaleCrop>false</ScaleCrop>
  <LinksUpToDate>false</LinksUpToDate>
  <CharactersWithSpaces>384</CharactersWithSpaces>
  <Application>WPS Office_3.4.1.5291_F1E327BC-269C-435d-A152-05C5408002CA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2016-09-13T03:52:00Z</dcterms:created>
  <dc:creator>hc</dc:creator>
  <cp:lastModifiedBy>mac</cp:lastModifiedBy>
  <cp:lastPrinted>2014-09-12T10:31:00Z</cp:lastPrinted>
  <dcterms:modified xsi:type="dcterms:W3CDTF">2022-08-29T14:22:48Z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2052-3.4.1.5291</vt:lpwstr>
  </property>
  <property fmtid="{D5CDD505-2E9C-101B-9397-08002B2CF9AE}" pid="3" name="ICV">
    <vt:lpwstr>B25DDF3857E741459C8CF37AA31A8F26</vt:lpwstr>
  </property>
</Properties>
</file>